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EC859" w14:textId="77777777" w:rsidR="009A560F" w:rsidRPr="00474105" w:rsidRDefault="001705B2" w:rsidP="0005287C">
      <w:pPr>
        <w:pStyle w:val="Heading1"/>
        <w:rPr>
          <w:rFonts w:ascii="Arial" w:hAnsi="Arial"/>
          <w:sz w:val="52"/>
          <w:szCs w:val="52"/>
        </w:rPr>
      </w:pPr>
      <w:r w:rsidRPr="00474105">
        <w:rPr>
          <w:rFonts w:ascii="Arial" w:hAnsi="Arial"/>
          <w:sz w:val="52"/>
          <w:szCs w:val="52"/>
        </w:rPr>
        <w:t xml:space="preserve">Ministry Support Manager </w:t>
      </w:r>
      <w:r w:rsidR="005E42F5" w:rsidRPr="00474105">
        <w:rPr>
          <w:rFonts w:ascii="Arial" w:hAnsi="Arial"/>
          <w:sz w:val="52"/>
          <w:szCs w:val="52"/>
        </w:rPr>
        <w:t>Application</w:t>
      </w:r>
    </w:p>
    <w:p w14:paraId="39B8F312" w14:textId="40CBD751" w:rsidR="009A560F" w:rsidRDefault="00A702AD" w:rsidP="0005287C">
      <w:r>
        <w:t xml:space="preserve">Please complete and return by email to </w:t>
      </w:r>
      <w:hyperlink r:id="rId9" w:history="1">
        <w:r w:rsidRPr="00575867">
          <w:rPr>
            <w:rStyle w:val="Hyperlink"/>
          </w:rPr>
          <w:t>contact@christianityinsociety.org</w:t>
        </w:r>
      </w:hyperlink>
      <w:r w:rsidRPr="00575867">
        <w:rPr>
          <w:sz w:val="20"/>
          <w:szCs w:val="20"/>
        </w:rPr>
        <w:t xml:space="preserve"> </w:t>
      </w:r>
      <w:r>
        <w:t>by the closing date</w:t>
      </w:r>
      <w:r w:rsidR="00575867">
        <w:t xml:space="preserve">, accompanied by a brief CV outlining your educational and </w:t>
      </w:r>
      <w:r w:rsidR="005162B5">
        <w:t>employment record</w:t>
      </w:r>
      <w:r>
        <w:t>.</w:t>
      </w:r>
    </w:p>
    <w:p w14:paraId="6F91EA66" w14:textId="77777777" w:rsidR="00A702AD" w:rsidRDefault="00A702AD" w:rsidP="0005287C"/>
    <w:p w14:paraId="18812109" w14:textId="220CA5FF" w:rsidR="009A560F" w:rsidRDefault="005E42F5" w:rsidP="0005287C">
      <w:pPr>
        <w:pStyle w:val="Heading2"/>
      </w:pPr>
      <w:r w:rsidRPr="00A702AD">
        <w:t>C</w:t>
      </w:r>
      <w:r w:rsidR="00D30F01" w:rsidRPr="00A702AD">
        <w:t>ontact Details</w:t>
      </w:r>
    </w:p>
    <w:tbl>
      <w:tblPr>
        <w:tblStyle w:val="a"/>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6941"/>
      </w:tblGrid>
      <w:tr w:rsidR="009A560F" w14:paraId="0845E1CF" w14:textId="77777777" w:rsidTr="00A702AD">
        <w:tc>
          <w:tcPr>
            <w:tcW w:w="2830" w:type="dxa"/>
            <w:shd w:val="clear" w:color="auto" w:fill="D9D9D9"/>
          </w:tcPr>
          <w:p w14:paraId="2CDD247F" w14:textId="77777777" w:rsidR="009A560F" w:rsidRPr="00A702AD" w:rsidRDefault="005E42F5" w:rsidP="0005287C">
            <w:pPr>
              <w:spacing w:before="60" w:after="60"/>
              <w:rPr>
                <w:b/>
              </w:rPr>
            </w:pPr>
            <w:r w:rsidRPr="00A702AD">
              <w:rPr>
                <w:b/>
              </w:rPr>
              <w:t xml:space="preserve">Name </w:t>
            </w:r>
            <w:r w:rsidRPr="00A702AD">
              <w:t>(including title)</w:t>
            </w:r>
          </w:p>
        </w:tc>
        <w:tc>
          <w:tcPr>
            <w:tcW w:w="6941" w:type="dxa"/>
          </w:tcPr>
          <w:p w14:paraId="3ACDE7E4" w14:textId="77777777" w:rsidR="009A560F" w:rsidRPr="00A702AD" w:rsidRDefault="009A560F" w:rsidP="0005287C">
            <w:pPr>
              <w:spacing w:before="60" w:after="60"/>
            </w:pPr>
          </w:p>
        </w:tc>
      </w:tr>
      <w:tr w:rsidR="009A560F" w14:paraId="1180ED44" w14:textId="77777777" w:rsidTr="00A702AD">
        <w:tc>
          <w:tcPr>
            <w:tcW w:w="2830" w:type="dxa"/>
            <w:shd w:val="clear" w:color="auto" w:fill="D9D9D9"/>
          </w:tcPr>
          <w:p w14:paraId="0D7F231E" w14:textId="77777777" w:rsidR="009A560F" w:rsidRPr="0005287C" w:rsidRDefault="005E42F5" w:rsidP="0005287C">
            <w:pPr>
              <w:spacing w:before="60" w:after="60"/>
              <w:rPr>
                <w:b/>
                <w:bCs/>
              </w:rPr>
            </w:pPr>
            <w:r w:rsidRPr="0005287C">
              <w:rPr>
                <w:b/>
                <w:bCs/>
              </w:rPr>
              <w:t>Church affiliation</w:t>
            </w:r>
          </w:p>
        </w:tc>
        <w:tc>
          <w:tcPr>
            <w:tcW w:w="6941" w:type="dxa"/>
          </w:tcPr>
          <w:p w14:paraId="6172F07E" w14:textId="77777777" w:rsidR="009A560F" w:rsidRPr="00A702AD" w:rsidRDefault="009A560F" w:rsidP="0005287C">
            <w:pPr>
              <w:spacing w:before="60" w:after="60"/>
            </w:pPr>
          </w:p>
        </w:tc>
      </w:tr>
      <w:tr w:rsidR="005738A3" w14:paraId="3CBA6221" w14:textId="77777777" w:rsidTr="00A702AD">
        <w:tc>
          <w:tcPr>
            <w:tcW w:w="2830" w:type="dxa"/>
            <w:shd w:val="clear" w:color="auto" w:fill="D9D9D9"/>
          </w:tcPr>
          <w:p w14:paraId="1A1AF4DD" w14:textId="77777777" w:rsidR="005738A3" w:rsidRPr="0005287C" w:rsidRDefault="005738A3" w:rsidP="0005287C">
            <w:pPr>
              <w:spacing w:before="60" w:after="60"/>
              <w:rPr>
                <w:b/>
                <w:bCs/>
              </w:rPr>
            </w:pPr>
            <w:r w:rsidRPr="0005287C">
              <w:rPr>
                <w:b/>
                <w:bCs/>
              </w:rPr>
              <w:t>Postal Address</w:t>
            </w:r>
          </w:p>
        </w:tc>
        <w:tc>
          <w:tcPr>
            <w:tcW w:w="6941" w:type="dxa"/>
          </w:tcPr>
          <w:p w14:paraId="17308DBE" w14:textId="77777777" w:rsidR="005738A3" w:rsidRPr="00A702AD" w:rsidRDefault="005738A3" w:rsidP="0005287C">
            <w:pPr>
              <w:spacing w:before="60" w:after="60"/>
            </w:pPr>
          </w:p>
        </w:tc>
      </w:tr>
      <w:tr w:rsidR="009A560F" w14:paraId="39331DFA" w14:textId="77777777" w:rsidTr="00A702AD">
        <w:tc>
          <w:tcPr>
            <w:tcW w:w="2830" w:type="dxa"/>
            <w:shd w:val="clear" w:color="auto" w:fill="D9D9D9"/>
          </w:tcPr>
          <w:p w14:paraId="555356FE" w14:textId="77777777" w:rsidR="009A560F" w:rsidRPr="0005287C" w:rsidRDefault="005E42F5" w:rsidP="0005287C">
            <w:pPr>
              <w:spacing w:before="60" w:after="60"/>
              <w:rPr>
                <w:b/>
                <w:bCs/>
              </w:rPr>
            </w:pPr>
            <w:r w:rsidRPr="0005287C">
              <w:rPr>
                <w:b/>
                <w:bCs/>
              </w:rPr>
              <w:t>Email address</w:t>
            </w:r>
          </w:p>
        </w:tc>
        <w:tc>
          <w:tcPr>
            <w:tcW w:w="6941" w:type="dxa"/>
          </w:tcPr>
          <w:p w14:paraId="793D214A" w14:textId="77777777" w:rsidR="009A560F" w:rsidRPr="00A702AD" w:rsidRDefault="009A560F" w:rsidP="0005287C">
            <w:pPr>
              <w:spacing w:before="60" w:after="60"/>
            </w:pPr>
          </w:p>
        </w:tc>
      </w:tr>
      <w:tr w:rsidR="009A560F" w14:paraId="139F94D7" w14:textId="77777777" w:rsidTr="00A702AD">
        <w:tc>
          <w:tcPr>
            <w:tcW w:w="2830" w:type="dxa"/>
            <w:shd w:val="clear" w:color="auto" w:fill="D9D9D9"/>
          </w:tcPr>
          <w:p w14:paraId="7911D0AA" w14:textId="77777777" w:rsidR="009A560F" w:rsidRPr="0005287C" w:rsidRDefault="005E42F5" w:rsidP="0005287C">
            <w:pPr>
              <w:spacing w:before="60" w:after="60"/>
              <w:rPr>
                <w:b/>
                <w:bCs/>
              </w:rPr>
            </w:pPr>
            <w:r w:rsidRPr="0005287C">
              <w:rPr>
                <w:b/>
                <w:bCs/>
              </w:rPr>
              <w:t>Mobile phone number</w:t>
            </w:r>
          </w:p>
        </w:tc>
        <w:tc>
          <w:tcPr>
            <w:tcW w:w="6941" w:type="dxa"/>
          </w:tcPr>
          <w:p w14:paraId="3B7F0996" w14:textId="77777777" w:rsidR="009A560F" w:rsidRPr="00A702AD" w:rsidRDefault="009A560F" w:rsidP="0005287C">
            <w:pPr>
              <w:spacing w:before="60" w:after="60"/>
            </w:pPr>
          </w:p>
        </w:tc>
      </w:tr>
    </w:tbl>
    <w:p w14:paraId="3956F0E7" w14:textId="77777777" w:rsidR="00436CA2" w:rsidRDefault="00436CA2" w:rsidP="0005287C"/>
    <w:p w14:paraId="7F41D62A" w14:textId="1AC836C6" w:rsidR="00D30F01" w:rsidRDefault="00474105" w:rsidP="0005287C">
      <w:pPr>
        <w:pStyle w:val="Heading2"/>
      </w:pPr>
      <w:r>
        <w:t>Alignment with CCS</w:t>
      </w:r>
    </w:p>
    <w:p w14:paraId="7E1BD03D" w14:textId="6CD8C8FA" w:rsidR="00474105" w:rsidRDefault="00474105" w:rsidP="0005287C">
      <w:r w:rsidRPr="0005287C">
        <w:t>This post is subject to an Occupational Requirement that the post holder is a committed evangelical Christian under Part 1 of Schedule 9 to the Equality Act 2010.</w:t>
      </w:r>
    </w:p>
    <w:p w14:paraId="31CAB372" w14:textId="77777777" w:rsidR="00474105" w:rsidRPr="0005287C" w:rsidRDefault="00474105" w:rsidP="0005287C"/>
    <w:p w14:paraId="1BC215D3" w14:textId="2232558D" w:rsidR="00970B3D" w:rsidRPr="00A702AD" w:rsidRDefault="005E42F5" w:rsidP="0005287C">
      <w:pPr>
        <w:pStyle w:val="Heading3"/>
      </w:pPr>
      <w:r w:rsidRPr="00A702AD">
        <w:t xml:space="preserve">2.1 </w:t>
      </w:r>
      <w:r w:rsidR="00A702AD" w:rsidRPr="00A702AD">
        <w:tab/>
      </w:r>
      <w:r w:rsidR="00A8684C">
        <w:t>Agreement with Core Convictions</w:t>
      </w:r>
    </w:p>
    <w:p w14:paraId="42370934" w14:textId="166F452E" w:rsidR="00A8684C" w:rsidRPr="00A8684C" w:rsidRDefault="0005287C" w:rsidP="0005287C">
      <w:r>
        <w:t xml:space="preserve">The holder of this post is required to </w:t>
      </w:r>
      <w:r w:rsidR="00D30F01">
        <w:t xml:space="preserve">affirm the </w:t>
      </w:r>
      <w:r w:rsidR="00436CA2">
        <w:t>S</w:t>
      </w:r>
      <w:r w:rsidR="00ED7F74">
        <w:t xml:space="preserve">tatement of Faith </w:t>
      </w:r>
      <w:r w:rsidR="00436CA2">
        <w:t xml:space="preserve">of CCS </w:t>
      </w:r>
      <w:r w:rsidR="00ED7F74">
        <w:t xml:space="preserve">and </w:t>
      </w:r>
      <w:r w:rsidR="00436CA2">
        <w:t xml:space="preserve">to be supportive of </w:t>
      </w:r>
      <w:r w:rsidR="00ED7F74">
        <w:t>its values of f</w:t>
      </w:r>
      <w:r w:rsidR="00D30F01">
        <w:t xml:space="preserve">earing God, honouring the authorities, honouring </w:t>
      </w:r>
      <w:proofErr w:type="gramStart"/>
      <w:r w:rsidR="00D30F01">
        <w:t>everyone</w:t>
      </w:r>
      <w:proofErr w:type="gramEnd"/>
      <w:r w:rsidR="00D30F01">
        <w:t xml:space="preserve"> and loving the family of believers</w:t>
      </w:r>
      <w:r w:rsidR="00436CA2">
        <w:t>.</w:t>
      </w:r>
    </w:p>
    <w:p w14:paraId="56C20E66" w14:textId="6D420B83" w:rsidR="009A560F" w:rsidRDefault="00D30F01" w:rsidP="0005287C">
      <w:r w:rsidRPr="00A94646">
        <w:t>Do you meet the</w:t>
      </w:r>
      <w:r w:rsidR="00A94646">
        <w:t>se</w:t>
      </w:r>
      <w:r w:rsidRPr="00A94646">
        <w:t xml:space="preserve"> criteria: Yes / No</w:t>
      </w:r>
    </w:p>
    <w:p w14:paraId="6E0F80B4" w14:textId="77777777" w:rsidR="00474105" w:rsidRDefault="00474105" w:rsidP="0005287C"/>
    <w:p w14:paraId="553B50C1" w14:textId="43E6946E" w:rsidR="00B42DB1" w:rsidRDefault="005E42F5" w:rsidP="0005287C">
      <w:pPr>
        <w:pStyle w:val="Heading3"/>
      </w:pPr>
      <w:r>
        <w:t>2.2</w:t>
      </w:r>
      <w:r w:rsidR="00B42DB1">
        <w:tab/>
        <w:t>T</w:t>
      </w:r>
      <w:r w:rsidRPr="0038531C">
        <w:t>ell us about your Christian faith and discipleship journey</w:t>
      </w:r>
      <w:r w:rsidR="00F137B8">
        <w:t xml:space="preserve"> </w:t>
      </w:r>
      <w:r w:rsidR="00F137B8" w:rsidRPr="00436CA2">
        <w:rPr>
          <w:b w:val="0"/>
          <w:bCs/>
        </w:rPr>
        <w:t>[max. 100 words]</w:t>
      </w:r>
    </w:p>
    <w:p w14:paraId="28BFA5DE" w14:textId="77777777" w:rsidR="00C468F3" w:rsidRPr="00B42DB1" w:rsidRDefault="00C468F3" w:rsidP="0005287C"/>
    <w:p w14:paraId="6DAF5510" w14:textId="21FF1D74" w:rsidR="005E42F5" w:rsidRPr="0038531C" w:rsidRDefault="00B42DB1" w:rsidP="0005287C">
      <w:pPr>
        <w:pStyle w:val="Heading3"/>
        <w:rPr>
          <w:rFonts w:asciiTheme="minorHAnsi" w:hAnsiTheme="minorHAnsi" w:cstheme="minorBidi"/>
        </w:rPr>
      </w:pPr>
      <w:r>
        <w:t>2.3</w:t>
      </w:r>
      <w:r>
        <w:tab/>
      </w:r>
      <w:r w:rsidR="00474105">
        <w:t xml:space="preserve">What excites you about the prospect of this </w:t>
      </w:r>
      <w:r w:rsidR="005E42F5" w:rsidRPr="0038531C">
        <w:t>position?</w:t>
      </w:r>
      <w:r w:rsidR="00F137B8" w:rsidRPr="00F137B8">
        <w:t xml:space="preserve"> </w:t>
      </w:r>
      <w:r w:rsidR="00F137B8" w:rsidRPr="00436CA2">
        <w:rPr>
          <w:b w:val="0"/>
          <w:bCs/>
        </w:rPr>
        <w:t>[max. 100 words]</w:t>
      </w:r>
    </w:p>
    <w:p w14:paraId="19A895BF" w14:textId="77777777" w:rsidR="00436CA2" w:rsidRDefault="00436CA2" w:rsidP="0005287C"/>
    <w:p w14:paraId="12B7E024" w14:textId="77777777" w:rsidR="00474105" w:rsidRDefault="00474105" w:rsidP="0005287C"/>
    <w:p w14:paraId="57E6CC21" w14:textId="63E6303E" w:rsidR="009A560F" w:rsidRDefault="00D30F01" w:rsidP="0005287C">
      <w:pPr>
        <w:pStyle w:val="Heading2"/>
      </w:pPr>
      <w:r>
        <w:t>Area 1 - Communications</w:t>
      </w:r>
    </w:p>
    <w:p w14:paraId="4C31EB0C" w14:textId="7867751F" w:rsidR="001705B2" w:rsidRDefault="005E42F5" w:rsidP="0005287C">
      <w:pPr>
        <w:pStyle w:val="Heading3"/>
      </w:pPr>
      <w:r>
        <w:t>3.</w:t>
      </w:r>
      <w:r w:rsidR="00D30F01">
        <w:t>1</w:t>
      </w:r>
      <w:r w:rsidR="001705B2">
        <w:t xml:space="preserve"> </w:t>
      </w:r>
      <w:r w:rsidR="00C468F3">
        <w:tab/>
      </w:r>
      <w:r w:rsidR="00436CA2">
        <w:t>How has</w:t>
      </w:r>
      <w:r w:rsidR="001705B2">
        <w:t xml:space="preserve"> experience</w:t>
      </w:r>
      <w:r w:rsidR="00C468F3">
        <w:t xml:space="preserve"> prepared you to be able to</w:t>
      </w:r>
      <w:r w:rsidR="001705B2">
        <w:t xml:space="preserve"> </w:t>
      </w:r>
      <w:r w:rsidR="00C468F3">
        <w:t xml:space="preserve">communicate </w:t>
      </w:r>
      <w:r w:rsidR="00F137B8">
        <w:t>about the Centre and its services to a wide range of churches across Ireland</w:t>
      </w:r>
      <w:r w:rsidR="00764E08">
        <w:t>?</w:t>
      </w:r>
      <w:r w:rsidR="00C468F3" w:rsidRPr="00436CA2">
        <w:rPr>
          <w:b w:val="0"/>
          <w:bCs/>
        </w:rPr>
        <w:t xml:space="preserve"> </w:t>
      </w:r>
      <w:bookmarkStart w:id="0" w:name="_Hlk146696516"/>
      <w:r w:rsidR="00C468F3" w:rsidRPr="00436CA2">
        <w:rPr>
          <w:b w:val="0"/>
          <w:bCs/>
        </w:rPr>
        <w:t>[max. 200 words</w:t>
      </w:r>
      <w:bookmarkEnd w:id="0"/>
      <w:r w:rsidR="00C468F3" w:rsidRPr="00436CA2">
        <w:rPr>
          <w:b w:val="0"/>
          <w:bCs/>
        </w:rPr>
        <w:t>]</w:t>
      </w:r>
    </w:p>
    <w:p w14:paraId="32131C21" w14:textId="77777777" w:rsidR="001705B2" w:rsidRDefault="001705B2" w:rsidP="0005287C"/>
    <w:p w14:paraId="1C588F35" w14:textId="77777777" w:rsidR="00C468F3" w:rsidRPr="00C468F3" w:rsidRDefault="00C468F3" w:rsidP="0005287C"/>
    <w:p w14:paraId="222ADFA1" w14:textId="77777777" w:rsidR="009A560F" w:rsidRDefault="001E08DD" w:rsidP="0005287C">
      <w:pPr>
        <w:pStyle w:val="Heading2"/>
      </w:pPr>
      <w:r>
        <w:t xml:space="preserve"> </w:t>
      </w:r>
      <w:r w:rsidR="001705B2">
        <w:t>Area 2 - Administration</w:t>
      </w:r>
    </w:p>
    <w:p w14:paraId="61D1DB75" w14:textId="56450384" w:rsidR="009A560F" w:rsidRDefault="005E42F5" w:rsidP="00436CA2">
      <w:pPr>
        <w:pStyle w:val="Heading3"/>
      </w:pPr>
      <w:r>
        <w:t>4.1</w:t>
      </w:r>
      <w:r>
        <w:tab/>
      </w:r>
      <w:r w:rsidR="00436CA2">
        <w:t>How has</w:t>
      </w:r>
      <w:r w:rsidR="001705B2">
        <w:t xml:space="preserve"> experience </w:t>
      </w:r>
      <w:r w:rsidR="00764E08">
        <w:t xml:space="preserve">prepared you to be able to </w:t>
      </w:r>
      <w:r w:rsidR="001705B2">
        <w:t xml:space="preserve">bookings for </w:t>
      </w:r>
      <w:r w:rsidR="00764E08">
        <w:t xml:space="preserve">several </w:t>
      </w:r>
      <w:r w:rsidR="001705B2">
        <w:t>speakers</w:t>
      </w:r>
      <w:r w:rsidR="00764E08">
        <w:t xml:space="preserve"> </w:t>
      </w:r>
      <w:r w:rsidR="0002539A">
        <w:t>in response to multiple requests</w:t>
      </w:r>
      <w:r>
        <w:t>?</w:t>
      </w:r>
      <w:r w:rsidR="00436CA2">
        <w:t xml:space="preserve"> </w:t>
      </w:r>
      <w:r w:rsidR="00436CA2" w:rsidRPr="00436CA2">
        <w:rPr>
          <w:b w:val="0"/>
          <w:bCs/>
        </w:rPr>
        <w:t>[max. 200 words]</w:t>
      </w:r>
    </w:p>
    <w:p w14:paraId="1D148140" w14:textId="77777777" w:rsidR="009A560F" w:rsidRDefault="009A560F" w:rsidP="0005287C"/>
    <w:p w14:paraId="36AF3297" w14:textId="6F4EA3EB" w:rsidR="009A560F" w:rsidRDefault="005E42F5" w:rsidP="00436CA2">
      <w:pPr>
        <w:pStyle w:val="Heading3"/>
      </w:pPr>
      <w:r>
        <w:t>4.2</w:t>
      </w:r>
      <w:r>
        <w:tab/>
      </w:r>
      <w:r w:rsidR="0002539A">
        <w:t xml:space="preserve">What experience have you had of </w:t>
      </w:r>
      <w:r w:rsidR="007D0FEB">
        <w:t>administration</w:t>
      </w:r>
      <w:r w:rsidR="00C700F2">
        <w:t xml:space="preserve">, including </w:t>
      </w:r>
      <w:r w:rsidR="00D003D8">
        <w:t xml:space="preserve">experiencing managing </w:t>
      </w:r>
      <w:r w:rsidR="00C700F2">
        <w:t xml:space="preserve">databases, </w:t>
      </w:r>
      <w:proofErr w:type="gramStart"/>
      <w:r w:rsidR="00D003D8">
        <w:t>accounts</w:t>
      </w:r>
      <w:proofErr w:type="gramEnd"/>
      <w:r w:rsidR="00D003D8">
        <w:t xml:space="preserve"> or corporate calendars</w:t>
      </w:r>
      <w:r w:rsidR="005C2CC4">
        <w:t xml:space="preserve">? </w:t>
      </w:r>
      <w:r w:rsidR="00436CA2" w:rsidRPr="00436CA2">
        <w:rPr>
          <w:b w:val="0"/>
          <w:bCs/>
        </w:rPr>
        <w:t>[max. 200 words]</w:t>
      </w:r>
    </w:p>
    <w:p w14:paraId="1329BFC9" w14:textId="77777777" w:rsidR="005C2CC4" w:rsidRDefault="005C2CC4" w:rsidP="0005287C"/>
    <w:p w14:paraId="43AF4FCC" w14:textId="049A4971" w:rsidR="009A560F" w:rsidRPr="00436CA2" w:rsidRDefault="005E42F5" w:rsidP="00436CA2">
      <w:pPr>
        <w:pStyle w:val="Heading3"/>
        <w:rPr>
          <w:b w:val="0"/>
          <w:bCs/>
        </w:rPr>
      </w:pPr>
      <w:r>
        <w:t>4.3</w:t>
      </w:r>
      <w:r>
        <w:tab/>
      </w:r>
      <w:r w:rsidR="00D003D8">
        <w:t>D</w:t>
      </w:r>
      <w:r w:rsidR="005C2CC4">
        <w:t xml:space="preserve">escribe your experience organising </w:t>
      </w:r>
      <w:r w:rsidR="00D003D8">
        <w:t xml:space="preserve">events </w:t>
      </w:r>
      <w:r w:rsidR="00637CCC">
        <w:t>or meetings</w:t>
      </w:r>
      <w:r w:rsidR="005C2CC4">
        <w:t xml:space="preserve"> </w:t>
      </w:r>
      <w:r w:rsidR="00436CA2" w:rsidRPr="00436CA2">
        <w:rPr>
          <w:b w:val="0"/>
          <w:bCs/>
        </w:rPr>
        <w:t>[max. 200 words]</w:t>
      </w:r>
    </w:p>
    <w:p w14:paraId="37950D6B" w14:textId="77777777" w:rsidR="009A560F" w:rsidRDefault="009A560F" w:rsidP="0005287C"/>
    <w:p w14:paraId="1BB37641" w14:textId="77777777" w:rsidR="009A560F" w:rsidRDefault="009A560F" w:rsidP="0005287C"/>
    <w:p w14:paraId="4ECC5EF9" w14:textId="77777777" w:rsidR="009A560F" w:rsidRDefault="005C2CC4" w:rsidP="0005287C">
      <w:pPr>
        <w:pStyle w:val="Heading2"/>
      </w:pPr>
      <w:r>
        <w:t>Area 3 - Ministry</w:t>
      </w:r>
    </w:p>
    <w:p w14:paraId="11645B9D" w14:textId="77777777" w:rsidR="009A560F" w:rsidRDefault="009A560F" w:rsidP="0005287C"/>
    <w:p w14:paraId="521B51C1" w14:textId="2B2DA842" w:rsidR="005C2CC4" w:rsidRDefault="005C2CC4" w:rsidP="00B2400E">
      <w:pPr>
        <w:pStyle w:val="Heading3"/>
      </w:pPr>
      <w:r>
        <w:t>5.</w:t>
      </w:r>
      <w:r w:rsidR="00B2400E">
        <w:t>1</w:t>
      </w:r>
      <w:r w:rsidR="00B2400E">
        <w:tab/>
      </w:r>
      <w:r w:rsidR="00637CCC">
        <w:t xml:space="preserve">What values </w:t>
      </w:r>
      <w:r w:rsidR="00575867">
        <w:t xml:space="preserve">and principles </w:t>
      </w:r>
      <w:r w:rsidR="00637CCC">
        <w:t xml:space="preserve">would guide you in how you would </w:t>
      </w:r>
      <w:r w:rsidR="00B2400E">
        <w:t>prepare prayer news updates for supporters for a Christian charity like CCS</w:t>
      </w:r>
      <w:r>
        <w:t>?</w:t>
      </w:r>
      <w:r w:rsidR="00B2400E">
        <w:t xml:space="preserve"> </w:t>
      </w:r>
      <w:r w:rsidR="00B2400E" w:rsidRPr="00B2400E">
        <w:rPr>
          <w:b w:val="0"/>
          <w:bCs/>
        </w:rPr>
        <w:t>[max.100 words]</w:t>
      </w:r>
    </w:p>
    <w:p w14:paraId="7D1C2A08" w14:textId="77777777" w:rsidR="005C2CC4" w:rsidRDefault="005C2CC4" w:rsidP="0005287C"/>
    <w:p w14:paraId="3C857BB4" w14:textId="6464452C" w:rsidR="009A560F" w:rsidRDefault="005C2CC4" w:rsidP="00B2400E">
      <w:pPr>
        <w:pStyle w:val="Heading3"/>
      </w:pPr>
      <w:r>
        <w:t xml:space="preserve">5.2 </w:t>
      </w:r>
      <w:r w:rsidR="00B2400E">
        <w:tab/>
      </w:r>
      <w:r>
        <w:t>Briefly</w:t>
      </w:r>
      <w:r w:rsidR="005738A3">
        <w:t xml:space="preserve"> </w:t>
      </w:r>
      <w:r>
        <w:t>describe a situation in which you led devotions</w:t>
      </w:r>
      <w:r w:rsidR="00B2400E">
        <w:t xml:space="preserve"> for a group of people</w:t>
      </w:r>
      <w:r>
        <w:t xml:space="preserve"> </w:t>
      </w:r>
      <w:r w:rsidR="00B2400E" w:rsidRPr="00B2400E">
        <w:rPr>
          <w:b w:val="0"/>
          <w:bCs/>
        </w:rPr>
        <w:t>[max.100 words]</w:t>
      </w:r>
    </w:p>
    <w:p w14:paraId="59381DD9" w14:textId="77777777" w:rsidR="00637CCC" w:rsidRDefault="00637CCC" w:rsidP="0005287C"/>
    <w:p w14:paraId="1C39BECB" w14:textId="77777777" w:rsidR="00474105" w:rsidRDefault="00474105" w:rsidP="0005287C"/>
    <w:p w14:paraId="3FCCE3D6" w14:textId="2E7F49D2" w:rsidR="007C7B77" w:rsidRDefault="007C7B77" w:rsidP="0005287C">
      <w:pPr>
        <w:pStyle w:val="Heading2"/>
      </w:pPr>
      <w:r>
        <w:t>Desirable criteria</w:t>
      </w:r>
    </w:p>
    <w:p w14:paraId="7EDF6DA9" w14:textId="16775D04" w:rsidR="007C7B77" w:rsidRDefault="000F55BE" w:rsidP="007C7B77">
      <w:r>
        <w:t>Please indicate below the degree to which you feel you meet each of the desirable criteria for this role.</w:t>
      </w:r>
    </w:p>
    <w:tbl>
      <w:tblPr>
        <w:tblStyle w:val="TableGrid"/>
        <w:tblW w:w="9776" w:type="dxa"/>
        <w:tblLook w:val="04A0" w:firstRow="1" w:lastRow="0" w:firstColumn="1" w:lastColumn="0" w:noHBand="0" w:noVBand="1"/>
      </w:tblPr>
      <w:tblGrid>
        <w:gridCol w:w="3605"/>
        <w:gridCol w:w="1215"/>
        <w:gridCol w:w="4956"/>
      </w:tblGrid>
      <w:tr w:rsidR="006219EE" w14:paraId="5F364EAE" w14:textId="77777777" w:rsidTr="006219EE">
        <w:tc>
          <w:tcPr>
            <w:tcW w:w="3605" w:type="dxa"/>
            <w:tcBorders>
              <w:top w:val="nil"/>
              <w:left w:val="nil"/>
            </w:tcBorders>
          </w:tcPr>
          <w:p w14:paraId="4946F6F1" w14:textId="77777777" w:rsidR="006219EE" w:rsidRDefault="006219EE" w:rsidP="007C7B77"/>
        </w:tc>
        <w:tc>
          <w:tcPr>
            <w:tcW w:w="1215" w:type="dxa"/>
          </w:tcPr>
          <w:p w14:paraId="00175002" w14:textId="21E9911B" w:rsidR="006219EE" w:rsidRPr="00DF4A73" w:rsidRDefault="006219EE" w:rsidP="00DF4A73">
            <w:pPr>
              <w:jc w:val="center"/>
              <w:rPr>
                <w:b/>
                <w:bCs/>
              </w:rPr>
            </w:pPr>
            <w:r>
              <w:rPr>
                <w:b/>
                <w:bCs/>
              </w:rPr>
              <w:t>Yes / No</w:t>
            </w:r>
          </w:p>
        </w:tc>
        <w:tc>
          <w:tcPr>
            <w:tcW w:w="4956" w:type="dxa"/>
          </w:tcPr>
          <w:p w14:paraId="40D5A561" w14:textId="1438997D" w:rsidR="006219EE" w:rsidRDefault="006219EE" w:rsidP="007C7B77">
            <w:r>
              <w:rPr>
                <w:b/>
                <w:bCs/>
              </w:rPr>
              <w:t xml:space="preserve">If ‘Yes’, how do you meet it? </w:t>
            </w:r>
            <w:r>
              <w:t>[max. 50 words]</w:t>
            </w:r>
          </w:p>
        </w:tc>
      </w:tr>
      <w:tr w:rsidR="006219EE" w14:paraId="453BAA55" w14:textId="77777777" w:rsidTr="006219EE">
        <w:tc>
          <w:tcPr>
            <w:tcW w:w="3605" w:type="dxa"/>
          </w:tcPr>
          <w:p w14:paraId="41755E40" w14:textId="45ED07C6" w:rsidR="006219EE" w:rsidRDefault="006219EE" w:rsidP="00A741FD">
            <w:r>
              <w:t>Hold or be studying towards a relevant third level qualification</w:t>
            </w:r>
          </w:p>
        </w:tc>
        <w:tc>
          <w:tcPr>
            <w:tcW w:w="1215" w:type="dxa"/>
          </w:tcPr>
          <w:p w14:paraId="6F234A97" w14:textId="782F529C" w:rsidR="006219EE" w:rsidRPr="006219EE" w:rsidRDefault="006219EE" w:rsidP="006219EE">
            <w:pPr>
              <w:jc w:val="center"/>
            </w:pPr>
            <w:r w:rsidRPr="006219EE">
              <w:t>Yes / No</w:t>
            </w:r>
          </w:p>
        </w:tc>
        <w:tc>
          <w:tcPr>
            <w:tcW w:w="4956" w:type="dxa"/>
          </w:tcPr>
          <w:p w14:paraId="46C66C75" w14:textId="77777777" w:rsidR="006219EE" w:rsidRDefault="006219EE" w:rsidP="007C7B77"/>
        </w:tc>
      </w:tr>
      <w:tr w:rsidR="006219EE" w14:paraId="758FFD93" w14:textId="77777777" w:rsidTr="006219EE">
        <w:tc>
          <w:tcPr>
            <w:tcW w:w="3605" w:type="dxa"/>
          </w:tcPr>
          <w:p w14:paraId="1D0252F3" w14:textId="217DF88C" w:rsidR="006219EE" w:rsidRDefault="006219EE" w:rsidP="006219EE">
            <w:r>
              <w:t>Theological qualification</w:t>
            </w:r>
          </w:p>
        </w:tc>
        <w:tc>
          <w:tcPr>
            <w:tcW w:w="1215" w:type="dxa"/>
          </w:tcPr>
          <w:p w14:paraId="11A35E74" w14:textId="1B1E5479" w:rsidR="006219EE" w:rsidRDefault="006219EE" w:rsidP="006219EE">
            <w:pPr>
              <w:jc w:val="center"/>
            </w:pPr>
            <w:r w:rsidRPr="007C4D95">
              <w:t>Yes / No</w:t>
            </w:r>
          </w:p>
        </w:tc>
        <w:tc>
          <w:tcPr>
            <w:tcW w:w="4956" w:type="dxa"/>
          </w:tcPr>
          <w:p w14:paraId="7E3C9794" w14:textId="77777777" w:rsidR="006219EE" w:rsidRDefault="006219EE" w:rsidP="006219EE"/>
        </w:tc>
      </w:tr>
      <w:tr w:rsidR="006219EE" w14:paraId="2B220A0D" w14:textId="77777777" w:rsidTr="006219EE">
        <w:tc>
          <w:tcPr>
            <w:tcW w:w="3605" w:type="dxa"/>
          </w:tcPr>
          <w:p w14:paraId="035BC301" w14:textId="0F7E429D" w:rsidR="006219EE" w:rsidRDefault="006219EE" w:rsidP="006219EE">
            <w:r>
              <w:t>Familiarity with GDPR legislation</w:t>
            </w:r>
          </w:p>
        </w:tc>
        <w:tc>
          <w:tcPr>
            <w:tcW w:w="1215" w:type="dxa"/>
          </w:tcPr>
          <w:p w14:paraId="1D2F0F41" w14:textId="759B5C21" w:rsidR="006219EE" w:rsidRDefault="006219EE" w:rsidP="006219EE">
            <w:pPr>
              <w:jc w:val="center"/>
            </w:pPr>
            <w:r w:rsidRPr="007C4D95">
              <w:t>Yes / No</w:t>
            </w:r>
          </w:p>
        </w:tc>
        <w:tc>
          <w:tcPr>
            <w:tcW w:w="4956" w:type="dxa"/>
          </w:tcPr>
          <w:p w14:paraId="58680F5B" w14:textId="77777777" w:rsidR="006219EE" w:rsidRDefault="006219EE" w:rsidP="006219EE"/>
        </w:tc>
      </w:tr>
      <w:tr w:rsidR="006219EE" w14:paraId="3B534F0C" w14:textId="77777777" w:rsidTr="006219EE">
        <w:tc>
          <w:tcPr>
            <w:tcW w:w="3605" w:type="dxa"/>
          </w:tcPr>
          <w:p w14:paraId="58F049C0" w14:textId="0987F645" w:rsidR="006219EE" w:rsidRDefault="006219EE" w:rsidP="006219EE">
            <w:r>
              <w:t>Have knowledge of or qualification in website content management</w:t>
            </w:r>
          </w:p>
        </w:tc>
        <w:tc>
          <w:tcPr>
            <w:tcW w:w="1215" w:type="dxa"/>
          </w:tcPr>
          <w:p w14:paraId="31AF4C9B" w14:textId="642A4457" w:rsidR="006219EE" w:rsidRDefault="006219EE" w:rsidP="006219EE">
            <w:pPr>
              <w:jc w:val="center"/>
            </w:pPr>
            <w:r w:rsidRPr="007C4D95">
              <w:t>Yes / No</w:t>
            </w:r>
          </w:p>
        </w:tc>
        <w:tc>
          <w:tcPr>
            <w:tcW w:w="4956" w:type="dxa"/>
          </w:tcPr>
          <w:p w14:paraId="133A36C1" w14:textId="77777777" w:rsidR="006219EE" w:rsidRDefault="006219EE" w:rsidP="006219EE"/>
        </w:tc>
      </w:tr>
      <w:tr w:rsidR="006219EE" w14:paraId="59851601" w14:textId="77777777" w:rsidTr="006219EE">
        <w:tc>
          <w:tcPr>
            <w:tcW w:w="3605" w:type="dxa"/>
          </w:tcPr>
          <w:p w14:paraId="77C4EBC9" w14:textId="3DFC14E9" w:rsidR="006219EE" w:rsidRDefault="006219EE" w:rsidP="006219EE">
            <w:r>
              <w:t>Skilled in website coding</w:t>
            </w:r>
          </w:p>
        </w:tc>
        <w:tc>
          <w:tcPr>
            <w:tcW w:w="1215" w:type="dxa"/>
          </w:tcPr>
          <w:p w14:paraId="44F6A960" w14:textId="448C9C3D" w:rsidR="006219EE" w:rsidRDefault="006219EE" w:rsidP="006219EE">
            <w:pPr>
              <w:jc w:val="center"/>
            </w:pPr>
            <w:r w:rsidRPr="007C4D95">
              <w:t>Yes / No</w:t>
            </w:r>
          </w:p>
        </w:tc>
        <w:tc>
          <w:tcPr>
            <w:tcW w:w="4956" w:type="dxa"/>
          </w:tcPr>
          <w:p w14:paraId="44E9D45F" w14:textId="77777777" w:rsidR="006219EE" w:rsidRDefault="006219EE" w:rsidP="006219EE"/>
        </w:tc>
      </w:tr>
      <w:tr w:rsidR="006219EE" w14:paraId="7066C372" w14:textId="77777777" w:rsidTr="006219EE">
        <w:tc>
          <w:tcPr>
            <w:tcW w:w="3605" w:type="dxa"/>
          </w:tcPr>
          <w:p w14:paraId="4E7B7206" w14:textId="14140D67" w:rsidR="006219EE" w:rsidRDefault="006219EE" w:rsidP="006219EE">
            <w:r>
              <w:t>Proven experience of managing Social Media accounts</w:t>
            </w:r>
          </w:p>
        </w:tc>
        <w:tc>
          <w:tcPr>
            <w:tcW w:w="1215" w:type="dxa"/>
          </w:tcPr>
          <w:p w14:paraId="727973B6" w14:textId="6152B9CF" w:rsidR="006219EE" w:rsidRDefault="006219EE" w:rsidP="006219EE">
            <w:pPr>
              <w:jc w:val="center"/>
            </w:pPr>
            <w:r w:rsidRPr="007C4D95">
              <w:t>Yes / No</w:t>
            </w:r>
          </w:p>
        </w:tc>
        <w:tc>
          <w:tcPr>
            <w:tcW w:w="4956" w:type="dxa"/>
          </w:tcPr>
          <w:p w14:paraId="41D701A4" w14:textId="77777777" w:rsidR="006219EE" w:rsidRDefault="006219EE" w:rsidP="006219EE"/>
        </w:tc>
      </w:tr>
      <w:tr w:rsidR="006219EE" w14:paraId="5E339ACD" w14:textId="77777777" w:rsidTr="006219EE">
        <w:tc>
          <w:tcPr>
            <w:tcW w:w="3605" w:type="dxa"/>
          </w:tcPr>
          <w:p w14:paraId="1D5AD29D" w14:textId="6F612B20" w:rsidR="006219EE" w:rsidRDefault="006219EE" w:rsidP="006219EE">
            <w:r>
              <w:t>Ability to communicate messages about Christianity in writing with clarity and gentleness</w:t>
            </w:r>
          </w:p>
        </w:tc>
        <w:tc>
          <w:tcPr>
            <w:tcW w:w="1215" w:type="dxa"/>
          </w:tcPr>
          <w:p w14:paraId="02A45C85" w14:textId="3DAF1862" w:rsidR="006219EE" w:rsidRDefault="006219EE" w:rsidP="006219EE">
            <w:pPr>
              <w:jc w:val="center"/>
            </w:pPr>
            <w:r w:rsidRPr="007C4D95">
              <w:t>Yes / No</w:t>
            </w:r>
          </w:p>
        </w:tc>
        <w:tc>
          <w:tcPr>
            <w:tcW w:w="4956" w:type="dxa"/>
          </w:tcPr>
          <w:p w14:paraId="1254E721" w14:textId="77777777" w:rsidR="006219EE" w:rsidRDefault="006219EE" w:rsidP="006219EE"/>
        </w:tc>
      </w:tr>
      <w:tr w:rsidR="006219EE" w14:paraId="7CE4EBF0" w14:textId="77777777" w:rsidTr="006219EE">
        <w:tc>
          <w:tcPr>
            <w:tcW w:w="3605" w:type="dxa"/>
          </w:tcPr>
          <w:p w14:paraId="7C0E41D1" w14:textId="49BB2BC8" w:rsidR="006219EE" w:rsidRDefault="006219EE" w:rsidP="006219EE">
            <w:r>
              <w:t>Proven experience of involvement in developing or delivering a communications strategy</w:t>
            </w:r>
          </w:p>
        </w:tc>
        <w:tc>
          <w:tcPr>
            <w:tcW w:w="1215" w:type="dxa"/>
          </w:tcPr>
          <w:p w14:paraId="5D8DEE0A" w14:textId="01474DCF" w:rsidR="006219EE" w:rsidRDefault="006219EE" w:rsidP="006219EE">
            <w:pPr>
              <w:jc w:val="center"/>
            </w:pPr>
            <w:r w:rsidRPr="007C4D95">
              <w:t>Yes / No</w:t>
            </w:r>
          </w:p>
        </w:tc>
        <w:tc>
          <w:tcPr>
            <w:tcW w:w="4956" w:type="dxa"/>
          </w:tcPr>
          <w:p w14:paraId="13429899" w14:textId="77777777" w:rsidR="006219EE" w:rsidRDefault="006219EE" w:rsidP="006219EE"/>
        </w:tc>
      </w:tr>
      <w:tr w:rsidR="006219EE" w14:paraId="64278E38" w14:textId="77777777" w:rsidTr="006219EE">
        <w:tc>
          <w:tcPr>
            <w:tcW w:w="3605" w:type="dxa"/>
          </w:tcPr>
          <w:p w14:paraId="6F14F654" w14:textId="19CF61F5" w:rsidR="006219EE" w:rsidRDefault="006219EE" w:rsidP="006219EE">
            <w:r>
              <w:lastRenderedPageBreak/>
              <w:t xml:space="preserve">Experience of managing website design, </w:t>
            </w:r>
            <w:proofErr w:type="gramStart"/>
            <w:r>
              <w:t>content</w:t>
            </w:r>
            <w:proofErr w:type="gramEnd"/>
            <w:r>
              <w:t xml:space="preserve"> and user experience</w:t>
            </w:r>
          </w:p>
        </w:tc>
        <w:tc>
          <w:tcPr>
            <w:tcW w:w="1215" w:type="dxa"/>
          </w:tcPr>
          <w:p w14:paraId="42A61856" w14:textId="2780A863" w:rsidR="006219EE" w:rsidRDefault="006219EE" w:rsidP="006219EE">
            <w:pPr>
              <w:jc w:val="center"/>
            </w:pPr>
            <w:r w:rsidRPr="007C4D95">
              <w:t>Yes / No</w:t>
            </w:r>
          </w:p>
        </w:tc>
        <w:tc>
          <w:tcPr>
            <w:tcW w:w="4956" w:type="dxa"/>
          </w:tcPr>
          <w:p w14:paraId="6DB8C341" w14:textId="77777777" w:rsidR="006219EE" w:rsidRDefault="006219EE" w:rsidP="006219EE"/>
        </w:tc>
      </w:tr>
      <w:tr w:rsidR="006219EE" w14:paraId="55D8D7A7" w14:textId="77777777" w:rsidTr="006219EE">
        <w:tc>
          <w:tcPr>
            <w:tcW w:w="3605" w:type="dxa"/>
          </w:tcPr>
          <w:p w14:paraId="7B311483" w14:textId="313B8875" w:rsidR="006219EE" w:rsidRDefault="006219EE" w:rsidP="006219EE">
            <w:r>
              <w:t>Able to provide evidence of audio and visual recording and editing</w:t>
            </w:r>
          </w:p>
        </w:tc>
        <w:tc>
          <w:tcPr>
            <w:tcW w:w="1215" w:type="dxa"/>
          </w:tcPr>
          <w:p w14:paraId="27E00E02" w14:textId="0DC89B8F" w:rsidR="006219EE" w:rsidRDefault="006219EE" w:rsidP="006219EE">
            <w:pPr>
              <w:jc w:val="center"/>
            </w:pPr>
            <w:r w:rsidRPr="007C4D95">
              <w:t>Yes / No</w:t>
            </w:r>
          </w:p>
        </w:tc>
        <w:tc>
          <w:tcPr>
            <w:tcW w:w="4956" w:type="dxa"/>
          </w:tcPr>
          <w:p w14:paraId="2A8F4863" w14:textId="77777777" w:rsidR="006219EE" w:rsidRDefault="006219EE" w:rsidP="006219EE"/>
        </w:tc>
      </w:tr>
      <w:tr w:rsidR="006219EE" w14:paraId="2D207D46" w14:textId="77777777" w:rsidTr="006219EE">
        <w:tc>
          <w:tcPr>
            <w:tcW w:w="3605" w:type="dxa"/>
          </w:tcPr>
          <w:p w14:paraId="6E385C3C" w14:textId="3EFD1C14" w:rsidR="006219EE" w:rsidRDefault="006219EE" w:rsidP="006219EE">
            <w:r>
              <w:t>Experience preparing accounts and/or managing budgets</w:t>
            </w:r>
          </w:p>
        </w:tc>
        <w:tc>
          <w:tcPr>
            <w:tcW w:w="1215" w:type="dxa"/>
          </w:tcPr>
          <w:p w14:paraId="79729054" w14:textId="640487C3" w:rsidR="006219EE" w:rsidRDefault="006219EE" w:rsidP="006219EE">
            <w:pPr>
              <w:jc w:val="center"/>
            </w:pPr>
            <w:r w:rsidRPr="007C4D95">
              <w:t>Yes / No</w:t>
            </w:r>
          </w:p>
        </w:tc>
        <w:tc>
          <w:tcPr>
            <w:tcW w:w="4956" w:type="dxa"/>
          </w:tcPr>
          <w:p w14:paraId="1B086BE9" w14:textId="77777777" w:rsidR="006219EE" w:rsidRDefault="006219EE" w:rsidP="006219EE"/>
        </w:tc>
      </w:tr>
      <w:tr w:rsidR="006219EE" w14:paraId="1E6360A3" w14:textId="77777777" w:rsidTr="006219EE">
        <w:tc>
          <w:tcPr>
            <w:tcW w:w="3605" w:type="dxa"/>
          </w:tcPr>
          <w:p w14:paraId="4551C7D0" w14:textId="66DCDA85" w:rsidR="006219EE" w:rsidRDefault="006219EE" w:rsidP="006219EE">
            <w:r>
              <w:t>Proven experience of leading and managing volunteers</w:t>
            </w:r>
          </w:p>
        </w:tc>
        <w:tc>
          <w:tcPr>
            <w:tcW w:w="1215" w:type="dxa"/>
          </w:tcPr>
          <w:p w14:paraId="78741942" w14:textId="1CD93EFD" w:rsidR="006219EE" w:rsidRDefault="006219EE" w:rsidP="006219EE">
            <w:pPr>
              <w:jc w:val="center"/>
            </w:pPr>
            <w:r w:rsidRPr="007C4D95">
              <w:t>Yes / No</w:t>
            </w:r>
          </w:p>
        </w:tc>
        <w:tc>
          <w:tcPr>
            <w:tcW w:w="4956" w:type="dxa"/>
          </w:tcPr>
          <w:p w14:paraId="2A6C78CF" w14:textId="77777777" w:rsidR="006219EE" w:rsidRDefault="006219EE" w:rsidP="006219EE"/>
        </w:tc>
      </w:tr>
      <w:tr w:rsidR="006219EE" w14:paraId="13931649" w14:textId="77777777" w:rsidTr="006219EE">
        <w:tc>
          <w:tcPr>
            <w:tcW w:w="3605" w:type="dxa"/>
          </w:tcPr>
          <w:p w14:paraId="4FEE8CB9" w14:textId="28272C0F" w:rsidR="006219EE" w:rsidRDefault="006219EE" w:rsidP="006219EE">
            <w:r>
              <w:t>Outstanding written and verbal communication skills with the ability to create content for a variety of audiences</w:t>
            </w:r>
          </w:p>
        </w:tc>
        <w:tc>
          <w:tcPr>
            <w:tcW w:w="1215" w:type="dxa"/>
          </w:tcPr>
          <w:p w14:paraId="7AE3CDD0" w14:textId="5552245C" w:rsidR="006219EE" w:rsidRDefault="006219EE" w:rsidP="006219EE">
            <w:pPr>
              <w:jc w:val="center"/>
            </w:pPr>
            <w:r w:rsidRPr="007C4D95">
              <w:t>Yes / No</w:t>
            </w:r>
          </w:p>
        </w:tc>
        <w:tc>
          <w:tcPr>
            <w:tcW w:w="4956" w:type="dxa"/>
          </w:tcPr>
          <w:p w14:paraId="2C9963B6" w14:textId="77777777" w:rsidR="006219EE" w:rsidRDefault="006219EE" w:rsidP="006219EE"/>
        </w:tc>
      </w:tr>
      <w:tr w:rsidR="006219EE" w14:paraId="180FD065" w14:textId="77777777" w:rsidTr="006219EE">
        <w:tc>
          <w:tcPr>
            <w:tcW w:w="3605" w:type="dxa"/>
          </w:tcPr>
          <w:p w14:paraId="2FFFF780" w14:textId="5536196D" w:rsidR="006219EE" w:rsidRDefault="006219EE" w:rsidP="006219EE">
            <w:r>
              <w:t>Ability in graphic design</w:t>
            </w:r>
          </w:p>
        </w:tc>
        <w:tc>
          <w:tcPr>
            <w:tcW w:w="1215" w:type="dxa"/>
          </w:tcPr>
          <w:p w14:paraId="20E89DA7" w14:textId="4B49BCF5" w:rsidR="006219EE" w:rsidRDefault="006219EE" w:rsidP="006219EE">
            <w:pPr>
              <w:jc w:val="center"/>
            </w:pPr>
            <w:r w:rsidRPr="007C4D95">
              <w:t>Yes / No</w:t>
            </w:r>
          </w:p>
        </w:tc>
        <w:tc>
          <w:tcPr>
            <w:tcW w:w="4956" w:type="dxa"/>
          </w:tcPr>
          <w:p w14:paraId="6B9A432C" w14:textId="77777777" w:rsidR="006219EE" w:rsidRDefault="006219EE" w:rsidP="006219EE"/>
        </w:tc>
      </w:tr>
      <w:tr w:rsidR="006219EE" w14:paraId="5E3639E5" w14:textId="77777777" w:rsidTr="006219EE">
        <w:tc>
          <w:tcPr>
            <w:tcW w:w="3605" w:type="dxa"/>
          </w:tcPr>
          <w:p w14:paraId="31BA6B43" w14:textId="4B603FE6" w:rsidR="006219EE" w:rsidRDefault="006219EE" w:rsidP="006219EE">
            <w:r>
              <w:t>Ability in basic account management</w:t>
            </w:r>
          </w:p>
        </w:tc>
        <w:tc>
          <w:tcPr>
            <w:tcW w:w="1215" w:type="dxa"/>
          </w:tcPr>
          <w:p w14:paraId="2927D3C9" w14:textId="66E2CD2E" w:rsidR="006219EE" w:rsidRDefault="006219EE" w:rsidP="006219EE">
            <w:pPr>
              <w:jc w:val="center"/>
            </w:pPr>
            <w:r w:rsidRPr="007C4D95">
              <w:t>Yes / No</w:t>
            </w:r>
          </w:p>
        </w:tc>
        <w:tc>
          <w:tcPr>
            <w:tcW w:w="4956" w:type="dxa"/>
          </w:tcPr>
          <w:p w14:paraId="0859203B" w14:textId="77777777" w:rsidR="006219EE" w:rsidRDefault="006219EE" w:rsidP="006219EE"/>
        </w:tc>
      </w:tr>
      <w:tr w:rsidR="006219EE" w14:paraId="40471000" w14:textId="77777777" w:rsidTr="006219EE">
        <w:tc>
          <w:tcPr>
            <w:tcW w:w="3605" w:type="dxa"/>
          </w:tcPr>
          <w:p w14:paraId="6157E473" w14:textId="218784B5" w:rsidR="006219EE" w:rsidRDefault="006219EE" w:rsidP="006219EE">
            <w:r>
              <w:t>Proven ability to communicate Christian truth effectively in writing and/or speech</w:t>
            </w:r>
          </w:p>
        </w:tc>
        <w:tc>
          <w:tcPr>
            <w:tcW w:w="1215" w:type="dxa"/>
          </w:tcPr>
          <w:p w14:paraId="5761EB02" w14:textId="25E6572C" w:rsidR="006219EE" w:rsidRDefault="006219EE" w:rsidP="006219EE">
            <w:pPr>
              <w:jc w:val="center"/>
            </w:pPr>
            <w:r w:rsidRPr="007C4D95">
              <w:t>Yes / No</w:t>
            </w:r>
          </w:p>
        </w:tc>
        <w:tc>
          <w:tcPr>
            <w:tcW w:w="4956" w:type="dxa"/>
          </w:tcPr>
          <w:p w14:paraId="2D1957B9" w14:textId="77777777" w:rsidR="006219EE" w:rsidRDefault="006219EE" w:rsidP="006219EE"/>
        </w:tc>
      </w:tr>
      <w:tr w:rsidR="006219EE" w14:paraId="16C4D4C8" w14:textId="77777777" w:rsidTr="006219EE">
        <w:tc>
          <w:tcPr>
            <w:tcW w:w="3605" w:type="dxa"/>
          </w:tcPr>
          <w:p w14:paraId="013DA7E5" w14:textId="0D40C698" w:rsidR="006219EE" w:rsidRDefault="006219EE" w:rsidP="006219EE">
            <w:r>
              <w:t>A commitment to and interest in working with people of all ages</w:t>
            </w:r>
          </w:p>
        </w:tc>
        <w:tc>
          <w:tcPr>
            <w:tcW w:w="1215" w:type="dxa"/>
          </w:tcPr>
          <w:p w14:paraId="1EC03BCE" w14:textId="10AAF752" w:rsidR="006219EE" w:rsidRDefault="006219EE" w:rsidP="006219EE">
            <w:pPr>
              <w:jc w:val="center"/>
            </w:pPr>
            <w:r w:rsidRPr="007C4D95">
              <w:t>Yes / No</w:t>
            </w:r>
          </w:p>
        </w:tc>
        <w:tc>
          <w:tcPr>
            <w:tcW w:w="4956" w:type="dxa"/>
          </w:tcPr>
          <w:p w14:paraId="43866B07" w14:textId="77777777" w:rsidR="006219EE" w:rsidRDefault="006219EE" w:rsidP="006219EE"/>
        </w:tc>
      </w:tr>
      <w:tr w:rsidR="006219EE" w14:paraId="1E7DC9B1" w14:textId="77777777" w:rsidTr="006219EE">
        <w:tc>
          <w:tcPr>
            <w:tcW w:w="3605" w:type="dxa"/>
          </w:tcPr>
          <w:p w14:paraId="1823C7BD" w14:textId="46E5CEEB" w:rsidR="006219EE" w:rsidRDefault="006219EE" w:rsidP="006219EE">
            <w:r>
              <w:t xml:space="preserve">Knowledge and experience of apologetics, </w:t>
            </w:r>
            <w:proofErr w:type="gramStart"/>
            <w:r>
              <w:t>ethics</w:t>
            </w:r>
            <w:proofErr w:type="gramEnd"/>
            <w:r>
              <w:t xml:space="preserve"> or other aspects of Christian cultural engagement with culture</w:t>
            </w:r>
          </w:p>
        </w:tc>
        <w:tc>
          <w:tcPr>
            <w:tcW w:w="1215" w:type="dxa"/>
          </w:tcPr>
          <w:p w14:paraId="4B04159C" w14:textId="09DED172" w:rsidR="006219EE" w:rsidRDefault="006219EE" w:rsidP="006219EE">
            <w:pPr>
              <w:jc w:val="center"/>
            </w:pPr>
            <w:r w:rsidRPr="007C4D95">
              <w:t>Yes / No</w:t>
            </w:r>
          </w:p>
        </w:tc>
        <w:tc>
          <w:tcPr>
            <w:tcW w:w="4956" w:type="dxa"/>
          </w:tcPr>
          <w:p w14:paraId="0366EC24" w14:textId="77777777" w:rsidR="006219EE" w:rsidRDefault="006219EE" w:rsidP="006219EE"/>
        </w:tc>
      </w:tr>
    </w:tbl>
    <w:p w14:paraId="64A1AA05" w14:textId="77777777" w:rsidR="000F55BE" w:rsidRDefault="000F55BE" w:rsidP="007C7B77"/>
    <w:p w14:paraId="091CDFCD" w14:textId="77777777" w:rsidR="007C7B77" w:rsidRPr="007C7B77" w:rsidRDefault="007C7B77" w:rsidP="007C7B77"/>
    <w:p w14:paraId="362E721C" w14:textId="4D292DBF" w:rsidR="009A560F" w:rsidRDefault="005162B5" w:rsidP="0005287C">
      <w:pPr>
        <w:pStyle w:val="Heading2"/>
      </w:pPr>
      <w:r>
        <w:t>Referees</w:t>
      </w:r>
    </w:p>
    <w:p w14:paraId="221D52F6" w14:textId="77777777" w:rsidR="005162B5" w:rsidRDefault="005162B5" w:rsidP="0005287C">
      <w:r>
        <w:t>CCS</w:t>
      </w:r>
      <w:r w:rsidR="005E42F5">
        <w:t xml:space="preserve"> require</w:t>
      </w:r>
      <w:r>
        <w:t>s</w:t>
      </w:r>
      <w:r w:rsidR="005E42F5">
        <w:t xml:space="preserve"> two references</w:t>
      </w:r>
      <w:r>
        <w:t>,</w:t>
      </w:r>
      <w:r w:rsidR="005E42F5">
        <w:t xml:space="preserve"> of which at least one must be from a leader in the recognised Christian fellowship with which you are in good standing and at least one must be able to vouch for your abilities in the areas of service you have indicated above. </w:t>
      </w:r>
    </w:p>
    <w:p w14:paraId="577D873B" w14:textId="4F6D46EF" w:rsidR="009A560F" w:rsidRDefault="005E42F5" w:rsidP="0005287C">
      <w:r>
        <w:t>Please ask their permission before sharing their contact details with us.</w:t>
      </w:r>
    </w:p>
    <w:tbl>
      <w:tblPr>
        <w:tblStyle w:val="a0"/>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3544"/>
        <w:gridCol w:w="3817"/>
      </w:tblGrid>
      <w:tr w:rsidR="009A560F" w14:paraId="5E83B62A" w14:textId="77777777">
        <w:tc>
          <w:tcPr>
            <w:tcW w:w="2410" w:type="dxa"/>
            <w:tcBorders>
              <w:top w:val="nil"/>
              <w:left w:val="nil"/>
            </w:tcBorders>
          </w:tcPr>
          <w:p w14:paraId="05B9C711" w14:textId="77777777" w:rsidR="009A560F" w:rsidRDefault="009A560F" w:rsidP="0005287C"/>
        </w:tc>
        <w:tc>
          <w:tcPr>
            <w:tcW w:w="3544" w:type="dxa"/>
            <w:shd w:val="clear" w:color="auto" w:fill="D9D9D9"/>
          </w:tcPr>
          <w:p w14:paraId="4316887B" w14:textId="77777777" w:rsidR="009A560F" w:rsidRPr="00575867" w:rsidRDefault="005E42F5" w:rsidP="00575867">
            <w:pPr>
              <w:spacing w:before="60" w:after="60"/>
              <w:rPr>
                <w:b/>
                <w:bCs/>
              </w:rPr>
            </w:pPr>
            <w:r w:rsidRPr="00575867">
              <w:rPr>
                <w:b/>
                <w:bCs/>
              </w:rPr>
              <w:t>Referee 1</w:t>
            </w:r>
          </w:p>
        </w:tc>
        <w:tc>
          <w:tcPr>
            <w:tcW w:w="3817" w:type="dxa"/>
            <w:shd w:val="clear" w:color="auto" w:fill="D9D9D9"/>
          </w:tcPr>
          <w:p w14:paraId="527E9E17" w14:textId="77777777" w:rsidR="009A560F" w:rsidRPr="00575867" w:rsidRDefault="005E42F5" w:rsidP="00575867">
            <w:pPr>
              <w:spacing w:before="60" w:after="60"/>
              <w:rPr>
                <w:b/>
                <w:bCs/>
              </w:rPr>
            </w:pPr>
            <w:r w:rsidRPr="00575867">
              <w:rPr>
                <w:b/>
                <w:bCs/>
              </w:rPr>
              <w:t>Referee 2</w:t>
            </w:r>
          </w:p>
        </w:tc>
      </w:tr>
      <w:tr w:rsidR="009A560F" w14:paraId="351D3DD1" w14:textId="77777777">
        <w:tc>
          <w:tcPr>
            <w:tcW w:w="2410" w:type="dxa"/>
            <w:shd w:val="clear" w:color="auto" w:fill="D9D9D9"/>
          </w:tcPr>
          <w:p w14:paraId="7DF052FA" w14:textId="77777777" w:rsidR="009A560F" w:rsidRPr="00575867" w:rsidRDefault="005E42F5" w:rsidP="00575867">
            <w:pPr>
              <w:spacing w:before="60" w:after="60"/>
              <w:rPr>
                <w:b/>
                <w:bCs/>
              </w:rPr>
            </w:pPr>
            <w:r w:rsidRPr="00575867">
              <w:rPr>
                <w:b/>
                <w:bCs/>
              </w:rPr>
              <w:t>Name</w:t>
            </w:r>
          </w:p>
        </w:tc>
        <w:tc>
          <w:tcPr>
            <w:tcW w:w="3544" w:type="dxa"/>
          </w:tcPr>
          <w:p w14:paraId="07AC4C57" w14:textId="77777777" w:rsidR="009A560F" w:rsidRDefault="009A560F" w:rsidP="00575867">
            <w:pPr>
              <w:spacing w:before="60" w:after="60"/>
            </w:pPr>
          </w:p>
        </w:tc>
        <w:tc>
          <w:tcPr>
            <w:tcW w:w="3817" w:type="dxa"/>
          </w:tcPr>
          <w:p w14:paraId="77F96178" w14:textId="77777777" w:rsidR="009A560F" w:rsidRDefault="009A560F" w:rsidP="00575867">
            <w:pPr>
              <w:spacing w:before="60" w:after="60"/>
            </w:pPr>
          </w:p>
        </w:tc>
      </w:tr>
      <w:tr w:rsidR="00575867" w14:paraId="67ED6765" w14:textId="77777777">
        <w:tc>
          <w:tcPr>
            <w:tcW w:w="2410" w:type="dxa"/>
            <w:shd w:val="clear" w:color="auto" w:fill="D9D9D9"/>
          </w:tcPr>
          <w:p w14:paraId="4F7EBED2" w14:textId="1685A274" w:rsidR="00575867" w:rsidRPr="00575867" w:rsidRDefault="00575867" w:rsidP="00575867">
            <w:pPr>
              <w:spacing w:before="60" w:after="60"/>
              <w:rPr>
                <w:b/>
                <w:bCs/>
              </w:rPr>
            </w:pPr>
            <w:r>
              <w:rPr>
                <w:b/>
                <w:bCs/>
              </w:rPr>
              <w:t>Nature of relationship</w:t>
            </w:r>
          </w:p>
        </w:tc>
        <w:tc>
          <w:tcPr>
            <w:tcW w:w="3544" w:type="dxa"/>
          </w:tcPr>
          <w:p w14:paraId="4C6B5F3F" w14:textId="77777777" w:rsidR="00575867" w:rsidRDefault="00575867" w:rsidP="00575867">
            <w:pPr>
              <w:spacing w:before="60" w:after="60"/>
            </w:pPr>
          </w:p>
        </w:tc>
        <w:tc>
          <w:tcPr>
            <w:tcW w:w="3817" w:type="dxa"/>
          </w:tcPr>
          <w:p w14:paraId="4E31CF60" w14:textId="77777777" w:rsidR="00575867" w:rsidRDefault="00575867" w:rsidP="00575867">
            <w:pPr>
              <w:spacing w:before="60" w:after="60"/>
            </w:pPr>
          </w:p>
        </w:tc>
      </w:tr>
      <w:tr w:rsidR="009A560F" w14:paraId="213ABF60" w14:textId="77777777">
        <w:tc>
          <w:tcPr>
            <w:tcW w:w="2410" w:type="dxa"/>
            <w:shd w:val="clear" w:color="auto" w:fill="D9D9D9"/>
          </w:tcPr>
          <w:p w14:paraId="3DD95344" w14:textId="77777777" w:rsidR="009A560F" w:rsidRPr="00575867" w:rsidRDefault="005E42F5" w:rsidP="00575867">
            <w:pPr>
              <w:spacing w:before="60" w:after="60"/>
              <w:rPr>
                <w:b/>
                <w:bCs/>
              </w:rPr>
            </w:pPr>
            <w:r w:rsidRPr="00575867">
              <w:rPr>
                <w:b/>
                <w:bCs/>
              </w:rPr>
              <w:t>Church / organisation</w:t>
            </w:r>
          </w:p>
        </w:tc>
        <w:tc>
          <w:tcPr>
            <w:tcW w:w="3544" w:type="dxa"/>
          </w:tcPr>
          <w:p w14:paraId="555C3776" w14:textId="77777777" w:rsidR="009A560F" w:rsidRDefault="009A560F" w:rsidP="00575867">
            <w:pPr>
              <w:spacing w:before="60" w:after="60"/>
            </w:pPr>
          </w:p>
        </w:tc>
        <w:tc>
          <w:tcPr>
            <w:tcW w:w="3817" w:type="dxa"/>
          </w:tcPr>
          <w:p w14:paraId="4DC888F3" w14:textId="77777777" w:rsidR="009A560F" w:rsidRDefault="009A560F" w:rsidP="00575867">
            <w:pPr>
              <w:spacing w:before="60" w:after="60"/>
            </w:pPr>
          </w:p>
        </w:tc>
      </w:tr>
      <w:tr w:rsidR="009A560F" w14:paraId="66B31B18" w14:textId="77777777">
        <w:tc>
          <w:tcPr>
            <w:tcW w:w="2410" w:type="dxa"/>
            <w:shd w:val="clear" w:color="auto" w:fill="D9D9D9"/>
          </w:tcPr>
          <w:p w14:paraId="65CC8B55" w14:textId="77777777" w:rsidR="009A560F" w:rsidRPr="00575867" w:rsidRDefault="005E42F5" w:rsidP="00575867">
            <w:pPr>
              <w:spacing w:before="60" w:after="60"/>
              <w:rPr>
                <w:b/>
                <w:bCs/>
              </w:rPr>
            </w:pPr>
            <w:r w:rsidRPr="00575867">
              <w:rPr>
                <w:b/>
                <w:bCs/>
              </w:rPr>
              <w:t>Position</w:t>
            </w:r>
          </w:p>
        </w:tc>
        <w:tc>
          <w:tcPr>
            <w:tcW w:w="3544" w:type="dxa"/>
          </w:tcPr>
          <w:p w14:paraId="730A2453" w14:textId="77777777" w:rsidR="009A560F" w:rsidRDefault="009A560F" w:rsidP="00575867">
            <w:pPr>
              <w:spacing w:before="60" w:after="60"/>
            </w:pPr>
          </w:p>
        </w:tc>
        <w:tc>
          <w:tcPr>
            <w:tcW w:w="3817" w:type="dxa"/>
          </w:tcPr>
          <w:p w14:paraId="67208C4C" w14:textId="77777777" w:rsidR="009A560F" w:rsidRDefault="009A560F" w:rsidP="00575867">
            <w:pPr>
              <w:spacing w:before="60" w:after="60"/>
            </w:pPr>
          </w:p>
        </w:tc>
      </w:tr>
      <w:tr w:rsidR="009A560F" w14:paraId="497BEB17" w14:textId="77777777">
        <w:tc>
          <w:tcPr>
            <w:tcW w:w="2410" w:type="dxa"/>
            <w:shd w:val="clear" w:color="auto" w:fill="D9D9D9"/>
          </w:tcPr>
          <w:p w14:paraId="00235F9C" w14:textId="77777777" w:rsidR="009A560F" w:rsidRPr="00575867" w:rsidRDefault="005E42F5" w:rsidP="00575867">
            <w:pPr>
              <w:spacing w:before="60" w:after="60"/>
              <w:rPr>
                <w:b/>
                <w:bCs/>
              </w:rPr>
            </w:pPr>
            <w:r w:rsidRPr="00575867">
              <w:rPr>
                <w:b/>
                <w:bCs/>
              </w:rPr>
              <w:t>Email address</w:t>
            </w:r>
          </w:p>
        </w:tc>
        <w:tc>
          <w:tcPr>
            <w:tcW w:w="3544" w:type="dxa"/>
          </w:tcPr>
          <w:p w14:paraId="681788C2" w14:textId="77777777" w:rsidR="009A560F" w:rsidRDefault="009A560F" w:rsidP="00575867">
            <w:pPr>
              <w:spacing w:before="60" w:after="60"/>
            </w:pPr>
          </w:p>
        </w:tc>
        <w:tc>
          <w:tcPr>
            <w:tcW w:w="3817" w:type="dxa"/>
          </w:tcPr>
          <w:p w14:paraId="69E6774E" w14:textId="77777777" w:rsidR="009A560F" w:rsidRDefault="009A560F" w:rsidP="00575867">
            <w:pPr>
              <w:spacing w:before="60" w:after="60"/>
            </w:pPr>
          </w:p>
        </w:tc>
      </w:tr>
      <w:tr w:rsidR="009A560F" w14:paraId="78BF1425" w14:textId="77777777">
        <w:tc>
          <w:tcPr>
            <w:tcW w:w="2410" w:type="dxa"/>
            <w:shd w:val="clear" w:color="auto" w:fill="D9D9D9"/>
          </w:tcPr>
          <w:p w14:paraId="31F69F95" w14:textId="77777777" w:rsidR="009A560F" w:rsidRPr="00575867" w:rsidRDefault="005E42F5" w:rsidP="00575867">
            <w:pPr>
              <w:spacing w:before="60" w:after="60"/>
              <w:rPr>
                <w:b/>
                <w:bCs/>
              </w:rPr>
            </w:pPr>
            <w:r w:rsidRPr="00575867">
              <w:rPr>
                <w:b/>
                <w:bCs/>
              </w:rPr>
              <w:t>Phone number</w:t>
            </w:r>
          </w:p>
        </w:tc>
        <w:tc>
          <w:tcPr>
            <w:tcW w:w="3544" w:type="dxa"/>
          </w:tcPr>
          <w:p w14:paraId="5D54E2E1" w14:textId="77777777" w:rsidR="009A560F" w:rsidRDefault="009A560F" w:rsidP="00575867">
            <w:pPr>
              <w:spacing w:before="60" w:after="60"/>
            </w:pPr>
          </w:p>
        </w:tc>
        <w:tc>
          <w:tcPr>
            <w:tcW w:w="3817" w:type="dxa"/>
          </w:tcPr>
          <w:p w14:paraId="1C90C415" w14:textId="77777777" w:rsidR="009A560F" w:rsidRDefault="009A560F" w:rsidP="00575867">
            <w:pPr>
              <w:spacing w:before="60" w:after="60"/>
            </w:pPr>
          </w:p>
        </w:tc>
      </w:tr>
    </w:tbl>
    <w:p w14:paraId="4CC73BF2" w14:textId="77777777" w:rsidR="009A560F" w:rsidRDefault="009A560F" w:rsidP="00474105"/>
    <w:sectPr w:rsidR="009A560F" w:rsidSect="00474105">
      <w:headerReference w:type="default" r:id="rId10"/>
      <w:headerReference w:type="first" r:id="rId11"/>
      <w:pgSz w:w="11906" w:h="16838"/>
      <w:pgMar w:top="1033" w:right="991" w:bottom="851" w:left="1134"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F4075" w14:textId="77777777" w:rsidR="00F1083D" w:rsidRDefault="005E42F5" w:rsidP="0005287C">
      <w:r>
        <w:separator/>
      </w:r>
    </w:p>
  </w:endnote>
  <w:endnote w:type="continuationSeparator" w:id="0">
    <w:p w14:paraId="5908AB7C" w14:textId="77777777" w:rsidR="00F1083D" w:rsidRDefault="005E42F5" w:rsidP="00052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64E5D" w14:textId="77777777" w:rsidR="00F1083D" w:rsidRDefault="005E42F5" w:rsidP="0005287C">
      <w:r>
        <w:separator/>
      </w:r>
    </w:p>
  </w:footnote>
  <w:footnote w:type="continuationSeparator" w:id="0">
    <w:p w14:paraId="217902DB" w14:textId="77777777" w:rsidR="00F1083D" w:rsidRDefault="005E42F5" w:rsidP="00052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82551" w14:textId="77777777" w:rsidR="009A560F" w:rsidRPr="00C468F3" w:rsidRDefault="005E42F5" w:rsidP="0005287C">
    <w:r w:rsidRPr="00C468F3">
      <w:t xml:space="preserve">Centre for Christianity in Society – </w:t>
    </w:r>
    <w:r w:rsidR="001705B2" w:rsidRPr="00C468F3">
      <w:t xml:space="preserve">Ministry Support Manager </w:t>
    </w:r>
    <w:r w:rsidRPr="00C468F3">
      <w:t>Application</w:t>
    </w:r>
    <w:r w:rsidRPr="00C468F3">
      <w:tab/>
    </w:r>
    <w:r w:rsidRPr="00C468F3">
      <w:rPr>
        <w:color w:val="7F7F7F"/>
      </w:rPr>
      <w:t>Page</w:t>
    </w:r>
    <w:r w:rsidRPr="00C468F3">
      <w:t xml:space="preserve"> | </w:t>
    </w:r>
    <w:r w:rsidRPr="00C468F3">
      <w:fldChar w:fldCharType="begin"/>
    </w:r>
    <w:r w:rsidRPr="00C468F3">
      <w:instrText>PAGE</w:instrText>
    </w:r>
    <w:r w:rsidRPr="00C468F3">
      <w:fldChar w:fldCharType="separate"/>
    </w:r>
    <w:r w:rsidR="000E3ECE" w:rsidRPr="00C468F3">
      <w:rPr>
        <w:noProof/>
      </w:rPr>
      <w:t>2</w:t>
    </w:r>
    <w:r w:rsidRPr="00C468F3">
      <w:fldChar w:fldCharType="end"/>
    </w:r>
  </w:p>
  <w:p w14:paraId="428C6187" w14:textId="77777777" w:rsidR="009A560F" w:rsidRDefault="009A560F" w:rsidP="0005287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9934B" w14:textId="52010352" w:rsidR="00474105" w:rsidRDefault="00474105">
    <w:pPr>
      <w:pStyle w:val="Header"/>
    </w:pPr>
    <w:r w:rsidRPr="008956C8">
      <w:rPr>
        <w:noProof/>
      </w:rPr>
      <w:drawing>
        <wp:inline distT="0" distB="0" distL="0" distR="0" wp14:anchorId="0BE930D1" wp14:editId="356FF07D">
          <wp:extent cx="3191493" cy="1346200"/>
          <wp:effectExtent l="0" t="0" r="9525" b="6350"/>
          <wp:docPr id="8" name="Picture 8" descr="A picture containing symbol, font, logo,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913158" name="Picture 1" descr="A picture containing symbol, font, logo, text&#10;&#10;Description automatically generated"/>
                  <pic:cNvPicPr/>
                </pic:nvPicPr>
                <pic:blipFill rotWithShape="1">
                  <a:blip r:embed="rId1" cstate="print">
                    <a:extLst>
                      <a:ext uri="{28A0092B-C50C-407E-A947-70E740481C1C}">
                        <a14:useLocalDpi xmlns:a14="http://schemas.microsoft.com/office/drawing/2010/main" val="0"/>
                      </a:ext>
                    </a:extLst>
                  </a:blip>
                  <a:srcRect l="7473"/>
                  <a:stretch/>
                </pic:blipFill>
                <pic:spPr bwMode="auto">
                  <a:xfrm>
                    <a:off x="0" y="0"/>
                    <a:ext cx="3209603" cy="135383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D6C0A"/>
    <w:multiLevelType w:val="multilevel"/>
    <w:tmpl w:val="0DAE1E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4E2482C"/>
    <w:multiLevelType w:val="multilevel"/>
    <w:tmpl w:val="48F2D5B0"/>
    <w:lvl w:ilvl="0">
      <w:start w:val="1"/>
      <w:numFmt w:val="decimal"/>
      <w:pStyle w:val="Heading2"/>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73F7751"/>
    <w:multiLevelType w:val="multilevel"/>
    <w:tmpl w:val="6C0A5E5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37CB18F0"/>
    <w:multiLevelType w:val="multilevel"/>
    <w:tmpl w:val="CC649F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3355E54"/>
    <w:multiLevelType w:val="hybridMultilevel"/>
    <w:tmpl w:val="18FA9E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E6A58DA"/>
    <w:multiLevelType w:val="hybridMultilevel"/>
    <w:tmpl w:val="2E92266E"/>
    <w:lvl w:ilvl="0" w:tplc="0150BB34">
      <w:start w:val="1"/>
      <w:numFmt w:val="decimal"/>
      <w:lvlText w:val="%1."/>
      <w:lvlJc w:val="left"/>
      <w:pPr>
        <w:ind w:left="360" w:hanging="360"/>
      </w:pPr>
      <w:rPr>
        <w:rFonts w:ascii="Arial" w:hAnsi="Arial" w:cs="Arial" w:hint="default"/>
        <w:b w:val="0"/>
        <w:i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188616D"/>
    <w:multiLevelType w:val="multilevel"/>
    <w:tmpl w:val="D01C398E"/>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7" w15:restartNumberingAfterBreak="0">
    <w:nsid w:val="66422F63"/>
    <w:multiLevelType w:val="multilevel"/>
    <w:tmpl w:val="FFFFFFFF"/>
    <w:lvl w:ilvl="0">
      <w:start w:val="1"/>
      <w:numFmt w:val="bullet"/>
      <w:lvlText w:val=""/>
      <w:lvlJc w:val="left"/>
      <w:pPr>
        <w:tabs>
          <w:tab w:val="num" w:pos="502"/>
        </w:tabs>
        <w:ind w:left="502"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DD41B9"/>
    <w:multiLevelType w:val="hybridMultilevel"/>
    <w:tmpl w:val="CF22E264"/>
    <w:lvl w:ilvl="0" w:tplc="9BA0ED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9214B7D"/>
    <w:multiLevelType w:val="multilevel"/>
    <w:tmpl w:val="712AF9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BC86A8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81340575">
    <w:abstractNumId w:val="2"/>
  </w:num>
  <w:num w:numId="2" w16cid:durableId="1403866652">
    <w:abstractNumId w:val="1"/>
  </w:num>
  <w:num w:numId="3" w16cid:durableId="1514026483">
    <w:abstractNumId w:val="3"/>
  </w:num>
  <w:num w:numId="4" w16cid:durableId="104007947">
    <w:abstractNumId w:val="0"/>
  </w:num>
  <w:num w:numId="5" w16cid:durableId="1490250522">
    <w:abstractNumId w:val="9"/>
  </w:num>
  <w:num w:numId="6" w16cid:durableId="611591676">
    <w:abstractNumId w:val="6"/>
  </w:num>
  <w:num w:numId="7" w16cid:durableId="1812476482">
    <w:abstractNumId w:val="4"/>
  </w:num>
  <w:num w:numId="8" w16cid:durableId="47342893">
    <w:abstractNumId w:val="8"/>
  </w:num>
  <w:num w:numId="9" w16cid:durableId="700859110">
    <w:abstractNumId w:val="7"/>
  </w:num>
  <w:num w:numId="10" w16cid:durableId="3212405">
    <w:abstractNumId w:val="5"/>
  </w:num>
  <w:num w:numId="11" w16cid:durableId="8127900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60F"/>
    <w:rsid w:val="0002539A"/>
    <w:rsid w:val="0005287C"/>
    <w:rsid w:val="000E3ECE"/>
    <w:rsid w:val="000F55BE"/>
    <w:rsid w:val="001705B2"/>
    <w:rsid w:val="001E08DD"/>
    <w:rsid w:val="00222688"/>
    <w:rsid w:val="003049A6"/>
    <w:rsid w:val="00436CA2"/>
    <w:rsid w:val="00474105"/>
    <w:rsid w:val="005162B5"/>
    <w:rsid w:val="005738A3"/>
    <w:rsid w:val="00575867"/>
    <w:rsid w:val="005C2CC4"/>
    <w:rsid w:val="005E42F5"/>
    <w:rsid w:val="006219EE"/>
    <w:rsid w:val="00637CCC"/>
    <w:rsid w:val="00764E08"/>
    <w:rsid w:val="007A204D"/>
    <w:rsid w:val="007C7B77"/>
    <w:rsid w:val="007D0FEB"/>
    <w:rsid w:val="00970B3D"/>
    <w:rsid w:val="009A560F"/>
    <w:rsid w:val="00A702AD"/>
    <w:rsid w:val="00A741FD"/>
    <w:rsid w:val="00A8684C"/>
    <w:rsid w:val="00A94646"/>
    <w:rsid w:val="00B22FE3"/>
    <w:rsid w:val="00B2400E"/>
    <w:rsid w:val="00B42DB1"/>
    <w:rsid w:val="00B90C16"/>
    <w:rsid w:val="00C468F3"/>
    <w:rsid w:val="00C700F2"/>
    <w:rsid w:val="00D003D8"/>
    <w:rsid w:val="00D30F01"/>
    <w:rsid w:val="00DF4A73"/>
    <w:rsid w:val="00ED7F74"/>
    <w:rsid w:val="00F1083D"/>
    <w:rsid w:val="00F137B8"/>
    <w:rsid w:val="00F44B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1CBB65"/>
  <w15:docId w15:val="{BED6AFBC-CAAE-45BA-9888-51539231D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87C"/>
    <w:rPr>
      <w:rFonts w:ascii="Arial" w:eastAsia="Calibri Light" w:hAnsi="Arial" w:cs="Arial"/>
    </w:rPr>
  </w:style>
  <w:style w:type="paragraph" w:styleId="Heading1">
    <w:name w:val="heading 1"/>
    <w:basedOn w:val="Normal"/>
    <w:next w:val="Normal"/>
    <w:link w:val="Heading1Char"/>
    <w:uiPriority w:val="9"/>
    <w:qFormat/>
    <w:rsid w:val="00127534"/>
    <w:pPr>
      <w:outlineLvl w:val="0"/>
    </w:pPr>
    <w:rPr>
      <w:rFonts w:ascii="Candara" w:hAnsi="Candara"/>
      <w:b/>
      <w:bCs/>
      <w:sz w:val="56"/>
      <w:szCs w:val="56"/>
    </w:rPr>
  </w:style>
  <w:style w:type="paragraph" w:styleId="Heading2">
    <w:name w:val="heading 2"/>
    <w:basedOn w:val="Heading1"/>
    <w:next w:val="Normal"/>
    <w:link w:val="Heading2Char"/>
    <w:uiPriority w:val="9"/>
    <w:unhideWhenUsed/>
    <w:qFormat/>
    <w:rsid w:val="00A702AD"/>
    <w:pPr>
      <w:numPr>
        <w:numId w:val="2"/>
      </w:numPr>
      <w:ind w:left="567" w:hanging="567"/>
      <w:outlineLvl w:val="1"/>
    </w:pPr>
    <w:rPr>
      <w:rFonts w:ascii="Arial" w:hAnsi="Arial"/>
      <w:sz w:val="40"/>
      <w:szCs w:val="40"/>
    </w:rPr>
  </w:style>
  <w:style w:type="paragraph" w:styleId="Heading3">
    <w:name w:val="heading 3"/>
    <w:basedOn w:val="Normal"/>
    <w:next w:val="Normal"/>
    <w:uiPriority w:val="9"/>
    <w:unhideWhenUsed/>
    <w:qFormat/>
    <w:rsid w:val="00A702AD"/>
    <w:pPr>
      <w:tabs>
        <w:tab w:val="left" w:pos="567"/>
      </w:tabs>
      <w:ind w:left="567" w:hanging="567"/>
      <w:outlineLvl w:val="2"/>
    </w:pPr>
    <w:rPr>
      <w:b/>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50268"/>
    <w:pPr>
      <w:spacing w:after="0" w:line="240" w:lineRule="auto"/>
      <w:contextualSpacing/>
    </w:pPr>
    <w:rPr>
      <w:rFonts w:asciiTheme="majorHAnsi" w:eastAsiaTheme="majorEastAsia" w:hAnsiTheme="majorHAnsi" w:cstheme="majorBidi"/>
      <w:spacing w:val="-10"/>
      <w:kern w:val="28"/>
      <w:sz w:val="56"/>
      <w:szCs w:val="56"/>
    </w:rPr>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
    <w:basedOn w:val="Normal"/>
    <w:link w:val="ListParagraphChar"/>
    <w:uiPriority w:val="34"/>
    <w:qFormat/>
    <w:rsid w:val="00232072"/>
    <w:pPr>
      <w:ind w:left="720"/>
      <w:contextualSpacing/>
    </w:pPr>
  </w:style>
  <w:style w:type="character" w:customStyle="1" w:styleId="TitleChar">
    <w:name w:val="Title Char"/>
    <w:basedOn w:val="DefaultParagraphFont"/>
    <w:link w:val="Title"/>
    <w:uiPriority w:val="10"/>
    <w:rsid w:val="0095026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27534"/>
    <w:rPr>
      <w:rFonts w:ascii="Candara" w:hAnsi="Candara" w:cs="Arial"/>
      <w:b/>
      <w:bCs/>
      <w:sz w:val="56"/>
      <w:szCs w:val="56"/>
    </w:rPr>
  </w:style>
  <w:style w:type="character" w:customStyle="1" w:styleId="Heading2Char">
    <w:name w:val="Heading 2 Char"/>
    <w:basedOn w:val="DefaultParagraphFont"/>
    <w:link w:val="Heading2"/>
    <w:uiPriority w:val="9"/>
    <w:rsid w:val="00A702AD"/>
    <w:rPr>
      <w:rFonts w:ascii="Arial" w:hAnsi="Arial" w:cs="Arial"/>
      <w:b/>
      <w:bCs/>
      <w:sz w:val="40"/>
      <w:szCs w:val="40"/>
    </w:rPr>
  </w:style>
  <w:style w:type="paragraph" w:styleId="FootnoteText">
    <w:name w:val="footnote text"/>
    <w:basedOn w:val="Normal"/>
    <w:link w:val="FootnoteTextChar"/>
    <w:uiPriority w:val="99"/>
    <w:semiHidden/>
    <w:unhideWhenUsed/>
    <w:rsid w:val="00F922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22E9"/>
    <w:rPr>
      <w:sz w:val="20"/>
      <w:szCs w:val="20"/>
    </w:rPr>
  </w:style>
  <w:style w:type="character" w:styleId="FootnoteReference">
    <w:name w:val="footnote reference"/>
    <w:basedOn w:val="DefaultParagraphFont"/>
    <w:uiPriority w:val="99"/>
    <w:semiHidden/>
    <w:unhideWhenUsed/>
    <w:rsid w:val="00F922E9"/>
    <w:rPr>
      <w:vertAlign w:val="superscript"/>
    </w:rPr>
  </w:style>
  <w:style w:type="character" w:styleId="Hyperlink">
    <w:name w:val="Hyperlink"/>
    <w:basedOn w:val="DefaultParagraphFont"/>
    <w:uiPriority w:val="99"/>
    <w:unhideWhenUsed/>
    <w:rsid w:val="00F922E9"/>
    <w:rPr>
      <w:color w:val="0563C1" w:themeColor="hyperlink"/>
      <w:u w:val="single"/>
    </w:rPr>
  </w:style>
  <w:style w:type="paragraph" w:styleId="Header">
    <w:name w:val="header"/>
    <w:basedOn w:val="Normal"/>
    <w:link w:val="HeaderChar"/>
    <w:uiPriority w:val="99"/>
    <w:unhideWhenUsed/>
    <w:rsid w:val="00A239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3976"/>
  </w:style>
  <w:style w:type="paragraph" w:styleId="Footer">
    <w:name w:val="footer"/>
    <w:basedOn w:val="Normal"/>
    <w:link w:val="FooterChar"/>
    <w:uiPriority w:val="99"/>
    <w:unhideWhenUsed/>
    <w:rsid w:val="00A239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3976"/>
  </w:style>
  <w:style w:type="character" w:customStyle="1" w:styleId="apple-converted-space">
    <w:name w:val="apple-converted-space"/>
    <w:basedOn w:val="DefaultParagraphFont"/>
    <w:rsid w:val="00DC7775"/>
  </w:style>
  <w:style w:type="table" w:styleId="TableGrid">
    <w:name w:val="Table Grid"/>
    <w:basedOn w:val="TableNormal"/>
    <w:uiPriority w:val="39"/>
    <w:rsid w:val="00CD7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C306A8"/>
    <w:rPr>
      <w:color w:val="2B579A"/>
      <w:shd w:val="clear" w:color="auto" w:fill="E6E6E6"/>
    </w:rPr>
  </w:style>
  <w:style w:type="paragraph" w:styleId="BalloonText">
    <w:name w:val="Balloon Text"/>
    <w:basedOn w:val="Normal"/>
    <w:link w:val="BalloonTextChar"/>
    <w:uiPriority w:val="99"/>
    <w:semiHidden/>
    <w:unhideWhenUsed/>
    <w:rsid w:val="001E45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592"/>
    <w:rPr>
      <w:rFonts w:ascii="Segoe UI" w:hAnsi="Segoe UI" w:cs="Segoe UI"/>
      <w:sz w:val="18"/>
      <w:szCs w:val="18"/>
    </w:rPr>
  </w:style>
  <w:style w:type="paragraph" w:customStyle="1" w:styleId="font8">
    <w:name w:val="font_8"/>
    <w:basedOn w:val="Normal"/>
    <w:rsid w:val="00A238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16">
    <w:name w:val="color_16"/>
    <w:basedOn w:val="DefaultParagraphFont"/>
    <w:rsid w:val="00A2386B"/>
  </w:style>
  <w:style w:type="character" w:customStyle="1" w:styleId="wixguard">
    <w:name w:val="wixguard"/>
    <w:basedOn w:val="DefaultParagraphFont"/>
    <w:rsid w:val="00A2386B"/>
  </w:style>
  <w:style w:type="character" w:customStyle="1" w:styleId="color14">
    <w:name w:val="color_14"/>
    <w:basedOn w:val="DefaultParagraphFont"/>
    <w:rsid w:val="007A09B0"/>
  </w:style>
  <w:style w:type="character" w:customStyle="1" w:styleId="color23">
    <w:name w:val="color_23"/>
    <w:basedOn w:val="DefaultParagraphFont"/>
    <w:rsid w:val="007A09B0"/>
  </w:style>
  <w:style w:type="character" w:styleId="UnresolvedMention">
    <w:name w:val="Unresolved Mention"/>
    <w:basedOn w:val="DefaultParagraphFont"/>
    <w:uiPriority w:val="99"/>
    <w:semiHidden/>
    <w:unhideWhenUsed/>
    <w:rsid w:val="0024142F"/>
    <w:rPr>
      <w:color w:val="605E5C"/>
      <w:shd w:val="clear" w:color="auto" w:fill="E1DFDD"/>
    </w:rPr>
  </w:style>
  <w:style w:type="character" w:customStyle="1" w:styleId="color15">
    <w:name w:val="color_15"/>
    <w:basedOn w:val="DefaultParagraphFont"/>
    <w:rsid w:val="00DC4BBA"/>
  </w:style>
  <w:style w:type="character" w:customStyle="1" w:styleId="color24">
    <w:name w:val="color_24"/>
    <w:basedOn w:val="DefaultParagraphFont"/>
    <w:rsid w:val="00DC4BBA"/>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basedOn w:val="DefaultParagraphFont"/>
    <w:link w:val="ListParagraph"/>
    <w:uiPriority w:val="34"/>
    <w:qFormat/>
    <w:locked/>
    <w:rsid w:val="000F55BE"/>
    <w:rPr>
      <w:rFonts w:ascii="Arial" w:eastAsia="Calibri Light"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contact@christianityinsociety.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Q+S2bMbMJiFD+h1ClRz9UQzSRA==">AMUW2mVGv/6Urrf6w4w3w1AwNSLx8QzS9o5qdHU2Qouw2MNNBaGx+ibX8I/NnKLgSkrblk8DyzYE9iaMD3/dm2305EqeAt3pmjG2iTx1BvtDikbZ5IEQWHM=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C307677B-A7BD-4C2E-B704-963603BD4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HSCNI</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CCS</dc:creator>
  <cp:lastModifiedBy>Paul Coulter</cp:lastModifiedBy>
  <cp:revision>35</cp:revision>
  <dcterms:created xsi:type="dcterms:W3CDTF">2023-09-25T14:55:00Z</dcterms:created>
  <dcterms:modified xsi:type="dcterms:W3CDTF">2023-09-29T14:06:00Z</dcterms:modified>
</cp:coreProperties>
</file>